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DCFC" w14:textId="374B79D3" w:rsidR="00564BB1" w:rsidRPr="003B64EB" w:rsidRDefault="00564BB1" w:rsidP="003F7E76">
      <w:pPr>
        <w:pStyle w:val="a7"/>
        <w:snapToGrid w:val="0"/>
        <w:spacing w:before="57"/>
        <w:ind w:left="240" w:right="8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3B64EB">
        <w:rPr>
          <w:rFonts w:ascii="ＭＳ 明朝" w:eastAsia="ＭＳ 明朝" w:hAnsi="ＭＳ 明朝" w:hint="eastAsia"/>
          <w:sz w:val="24"/>
          <w:szCs w:val="24"/>
        </w:rPr>
        <w:t>様式第３号（第７条関係）</w:t>
      </w:r>
    </w:p>
    <w:p w14:paraId="415D317F" w14:textId="77777777" w:rsidR="00564BB1" w:rsidRPr="003B64EB" w:rsidRDefault="00564BB1" w:rsidP="003F7E76">
      <w:pPr>
        <w:pStyle w:val="a7"/>
        <w:snapToGrid w:val="0"/>
        <w:spacing w:before="57"/>
        <w:ind w:left="240" w:right="8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E5A8227" w14:textId="77777777" w:rsidR="00564BB1" w:rsidRPr="003B64EB" w:rsidRDefault="00564BB1" w:rsidP="003F7E76">
      <w:pPr>
        <w:snapToGrid w:val="0"/>
        <w:jc w:val="center"/>
        <w:rPr>
          <w:rFonts w:ascii="ＭＳ 明朝" w:eastAsia="ＭＳ 明朝" w:hAnsi="ＭＳ 明朝"/>
          <w:sz w:val="24"/>
        </w:rPr>
      </w:pPr>
      <w:r w:rsidRPr="003B64EB">
        <w:rPr>
          <w:rFonts w:ascii="ＭＳ 明朝" w:eastAsia="ＭＳ 明朝" w:hAnsi="ＭＳ 明朝" w:hint="eastAsia"/>
          <w:sz w:val="24"/>
        </w:rPr>
        <w:t>同　　意　　書</w:t>
      </w:r>
    </w:p>
    <w:p w14:paraId="113FD169" w14:textId="77777777" w:rsidR="00564BB1" w:rsidRPr="003B64EB" w:rsidRDefault="00564BB1" w:rsidP="003F7E76">
      <w:pPr>
        <w:snapToGrid w:val="0"/>
        <w:jc w:val="center"/>
        <w:rPr>
          <w:rFonts w:ascii="ＭＳ 明朝" w:eastAsia="ＭＳ 明朝" w:hAnsi="ＭＳ 明朝"/>
          <w:sz w:val="24"/>
        </w:rPr>
      </w:pPr>
    </w:p>
    <w:p w14:paraId="5851684F" w14:textId="6C5FEAB2" w:rsidR="00564BB1" w:rsidRPr="003B64EB" w:rsidRDefault="00564BB1" w:rsidP="003F7E76">
      <w:pPr>
        <w:snapToGrid w:val="0"/>
        <w:rPr>
          <w:rFonts w:ascii="ＭＳ 明朝" w:eastAsia="ＭＳ 明朝" w:hAnsi="ＭＳ 明朝"/>
          <w:sz w:val="24"/>
        </w:rPr>
      </w:pPr>
      <w:r w:rsidRPr="003B64EB">
        <w:rPr>
          <w:rFonts w:ascii="ＭＳ 明朝" w:eastAsia="ＭＳ 明朝" w:hAnsi="ＭＳ 明朝" w:hint="eastAsia"/>
          <w:sz w:val="24"/>
        </w:rPr>
        <w:t xml:space="preserve">　松伏町家庭用防犯カメラ設置費補助金の交付を受けて</w:t>
      </w:r>
      <w:r w:rsidR="00F231A7" w:rsidRPr="003B64EB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  <w:r w:rsidRPr="003B64EB">
        <w:rPr>
          <w:rFonts w:ascii="ＭＳ 明朝" w:eastAsia="ＭＳ 明朝" w:hAnsi="ＭＳ 明朝" w:hint="eastAsia"/>
          <w:sz w:val="24"/>
        </w:rPr>
        <w:t>が</w:t>
      </w:r>
    </w:p>
    <w:p w14:paraId="27A12FA9" w14:textId="36BBAC3F" w:rsidR="00564BB1" w:rsidRPr="003B64EB" w:rsidRDefault="00564BB1" w:rsidP="003F7E76">
      <w:pPr>
        <w:snapToGrid w:val="0"/>
        <w:rPr>
          <w:rFonts w:ascii="ＭＳ 明朝" w:eastAsia="ＭＳ 明朝" w:hAnsi="ＭＳ 明朝"/>
          <w:sz w:val="24"/>
        </w:rPr>
      </w:pPr>
      <w:r w:rsidRPr="003B64EB">
        <w:rPr>
          <w:rFonts w:ascii="ＭＳ 明朝" w:eastAsia="ＭＳ 明朝" w:hAnsi="ＭＳ 明朝" w:hint="eastAsia"/>
          <w:sz w:val="24"/>
        </w:rPr>
        <w:t>私の所有する家屋に</w:t>
      </w:r>
      <w:r w:rsidR="00F231A7" w:rsidRPr="003B64EB">
        <w:rPr>
          <w:rFonts w:ascii="ＭＳ 明朝" w:eastAsia="ＭＳ 明朝" w:hAnsi="ＭＳ 明朝" w:hint="eastAsia"/>
          <w:sz w:val="24"/>
        </w:rPr>
        <w:t>家庭用</w:t>
      </w:r>
      <w:r w:rsidRPr="003B64EB">
        <w:rPr>
          <w:rFonts w:ascii="ＭＳ 明朝" w:eastAsia="ＭＳ 明朝" w:hAnsi="ＭＳ 明朝" w:hint="eastAsia"/>
          <w:sz w:val="24"/>
        </w:rPr>
        <w:t>防犯カメラを設置することに同意します。</w:t>
      </w:r>
    </w:p>
    <w:p w14:paraId="4C682312" w14:textId="0F19DBBE" w:rsidR="00564BB1" w:rsidRPr="003B64EB" w:rsidRDefault="00564BB1" w:rsidP="00F231A7">
      <w:pPr>
        <w:pStyle w:val="a5"/>
        <w:snapToGrid w:val="0"/>
        <w:jc w:val="both"/>
      </w:pPr>
    </w:p>
    <w:p w14:paraId="52163DAF" w14:textId="77777777" w:rsidR="00564BB1" w:rsidRPr="003B64EB" w:rsidRDefault="00564BB1" w:rsidP="003F7E76">
      <w:pPr>
        <w:snapToGrid w:val="0"/>
      </w:pPr>
    </w:p>
    <w:p w14:paraId="0CBF5DBE" w14:textId="77777777" w:rsidR="00564BB1" w:rsidRPr="003B64EB" w:rsidRDefault="00564BB1" w:rsidP="003F7E76">
      <w:pPr>
        <w:snapToGrid w:val="0"/>
        <w:jc w:val="center"/>
        <w:rPr>
          <w:rFonts w:ascii="ＭＳ 明朝" w:eastAsia="ＭＳ 明朝" w:hAnsi="ＭＳ 明朝"/>
          <w:sz w:val="24"/>
        </w:rPr>
      </w:pPr>
    </w:p>
    <w:p w14:paraId="247BF966" w14:textId="77777777" w:rsidR="00564BB1" w:rsidRPr="003B64EB" w:rsidRDefault="00564BB1" w:rsidP="003F7E76">
      <w:pPr>
        <w:snapToGrid w:val="0"/>
        <w:ind w:firstLineChars="300" w:firstLine="720"/>
        <w:jc w:val="left"/>
        <w:rPr>
          <w:rFonts w:ascii="ＭＳ 明朝" w:eastAsia="ＭＳ 明朝" w:hAnsi="ＭＳ 明朝"/>
          <w:sz w:val="24"/>
        </w:rPr>
      </w:pPr>
      <w:r w:rsidRPr="003B64EB">
        <w:rPr>
          <w:rFonts w:ascii="ＭＳ 明朝" w:eastAsia="ＭＳ 明朝" w:hAnsi="ＭＳ 明朝" w:hint="eastAsia"/>
          <w:sz w:val="24"/>
        </w:rPr>
        <w:t xml:space="preserve">　　　　　年　　月　　日</w:t>
      </w:r>
    </w:p>
    <w:p w14:paraId="431B7A72" w14:textId="77777777" w:rsidR="00564BB1" w:rsidRPr="003B64EB" w:rsidRDefault="00564BB1" w:rsidP="003F7E76">
      <w:pPr>
        <w:snapToGrid w:val="0"/>
        <w:jc w:val="left"/>
        <w:rPr>
          <w:rFonts w:ascii="ＭＳ 明朝" w:eastAsia="ＭＳ 明朝" w:hAnsi="ＭＳ 明朝"/>
          <w:sz w:val="24"/>
        </w:rPr>
      </w:pPr>
    </w:p>
    <w:p w14:paraId="103550B1" w14:textId="12BE53A2" w:rsidR="00564BB1" w:rsidRPr="003B64EB" w:rsidRDefault="00564BB1" w:rsidP="003F7E76">
      <w:pPr>
        <w:snapToGrid w:val="0"/>
        <w:jc w:val="left"/>
        <w:rPr>
          <w:rFonts w:ascii="ＭＳ 明朝" w:eastAsia="ＭＳ 明朝" w:hAnsi="ＭＳ 明朝"/>
          <w:sz w:val="24"/>
        </w:rPr>
      </w:pPr>
      <w:r w:rsidRPr="003B64EB">
        <w:rPr>
          <w:rFonts w:ascii="ＭＳ 明朝" w:eastAsia="ＭＳ 明朝" w:hAnsi="ＭＳ 明朝" w:hint="eastAsia"/>
          <w:sz w:val="24"/>
        </w:rPr>
        <w:t xml:space="preserve">　　　　　　</w:t>
      </w:r>
      <w:r w:rsidR="003F7E76" w:rsidRPr="003B64EB">
        <w:rPr>
          <w:rFonts w:ascii="ＭＳ 明朝" w:eastAsia="ＭＳ 明朝" w:hAnsi="ＭＳ 明朝" w:hint="eastAsia"/>
          <w:sz w:val="24"/>
        </w:rPr>
        <w:t xml:space="preserve">　　　　　　　　　</w:t>
      </w:r>
      <w:r w:rsidRPr="003B64EB">
        <w:rPr>
          <w:rFonts w:ascii="ＭＳ 明朝" w:eastAsia="ＭＳ 明朝" w:hAnsi="ＭＳ 明朝" w:hint="eastAsia"/>
          <w:sz w:val="24"/>
        </w:rPr>
        <w:t xml:space="preserve">　家屋の所有者　住</w:t>
      </w:r>
      <w:r w:rsidR="00F231A7" w:rsidRPr="003B64EB">
        <w:rPr>
          <w:rFonts w:ascii="ＭＳ 明朝" w:eastAsia="ＭＳ 明朝" w:hAnsi="ＭＳ 明朝" w:hint="eastAsia"/>
          <w:sz w:val="24"/>
        </w:rPr>
        <w:t xml:space="preserve">　　</w:t>
      </w:r>
      <w:r w:rsidRPr="003B64EB">
        <w:rPr>
          <w:rFonts w:ascii="ＭＳ 明朝" w:eastAsia="ＭＳ 明朝" w:hAnsi="ＭＳ 明朝" w:hint="eastAsia"/>
          <w:sz w:val="24"/>
        </w:rPr>
        <w:t xml:space="preserve">所　　　　　　　　　　　　　　</w:t>
      </w:r>
    </w:p>
    <w:p w14:paraId="11F9FB64" w14:textId="59446375" w:rsidR="00564BB1" w:rsidRPr="003B64EB" w:rsidRDefault="00564BB1" w:rsidP="00F231A7">
      <w:pPr>
        <w:snapToGrid w:val="0"/>
        <w:ind w:left="5520" w:hangingChars="2300" w:hanging="5520"/>
        <w:jc w:val="left"/>
        <w:rPr>
          <w:rFonts w:ascii="ＭＳ 明朝" w:eastAsia="ＭＳ 明朝" w:hAnsi="ＭＳ 明朝"/>
          <w:sz w:val="24"/>
        </w:rPr>
      </w:pPr>
      <w:r w:rsidRPr="003B64EB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="003F7E76" w:rsidRPr="003B64EB">
        <w:rPr>
          <w:rFonts w:ascii="ＭＳ 明朝" w:eastAsia="ＭＳ 明朝" w:hAnsi="ＭＳ 明朝" w:hint="eastAsia"/>
          <w:sz w:val="24"/>
        </w:rPr>
        <w:t xml:space="preserve">　　　　　　　　　</w:t>
      </w:r>
      <w:r w:rsidRPr="003B64EB">
        <w:rPr>
          <w:rFonts w:ascii="ＭＳ 明朝" w:eastAsia="ＭＳ 明朝" w:hAnsi="ＭＳ 明朝" w:hint="eastAsia"/>
          <w:sz w:val="24"/>
        </w:rPr>
        <w:t xml:space="preserve">　氏</w:t>
      </w:r>
      <w:r w:rsidR="00F231A7" w:rsidRPr="003B64EB">
        <w:rPr>
          <w:rFonts w:ascii="ＭＳ 明朝" w:eastAsia="ＭＳ 明朝" w:hAnsi="ＭＳ 明朝" w:hint="eastAsia"/>
          <w:sz w:val="24"/>
        </w:rPr>
        <w:t xml:space="preserve">　　</w:t>
      </w:r>
      <w:r w:rsidRPr="003B64EB">
        <w:rPr>
          <w:rFonts w:ascii="ＭＳ 明朝" w:eastAsia="ＭＳ 明朝" w:hAnsi="ＭＳ 明朝" w:hint="eastAsia"/>
          <w:sz w:val="24"/>
        </w:rPr>
        <w:t xml:space="preserve">名　　　　　　　　　　　　</w:t>
      </w:r>
      <w:r w:rsidR="00F231A7" w:rsidRPr="003B64EB">
        <w:rPr>
          <w:rFonts w:ascii="ＭＳ 明朝" w:eastAsia="ＭＳ 明朝" w:hAnsi="ＭＳ 明朝" w:hint="eastAsia"/>
          <w:sz w:val="24"/>
        </w:rPr>
        <w:t xml:space="preserve">　</w:t>
      </w:r>
      <w:r w:rsidRPr="003B64EB">
        <w:rPr>
          <w:rFonts w:ascii="ＭＳ 明朝" w:eastAsia="ＭＳ 明朝" w:hAnsi="ＭＳ 明朝" w:hint="eastAsia"/>
          <w:sz w:val="24"/>
        </w:rPr>
        <w:t xml:space="preserve">電話番号　　　　　　　　　　　</w:t>
      </w:r>
    </w:p>
    <w:p w14:paraId="3E2DD3A4" w14:textId="73C7D9F5" w:rsidR="00564BB1" w:rsidRPr="003B64EB" w:rsidRDefault="00564BB1" w:rsidP="003F7E76">
      <w:pPr>
        <w:snapToGrid w:val="0"/>
        <w:jc w:val="left"/>
        <w:rPr>
          <w:rFonts w:ascii="ＭＳ 明朝" w:eastAsia="ＭＳ 明朝" w:hAnsi="ＭＳ 明朝"/>
          <w:sz w:val="24"/>
        </w:rPr>
      </w:pPr>
    </w:p>
    <w:p w14:paraId="550174AE" w14:textId="77777777" w:rsidR="003F7E76" w:rsidRPr="003B64EB" w:rsidRDefault="003F7E76" w:rsidP="003F7E76">
      <w:pPr>
        <w:snapToGrid w:val="0"/>
        <w:jc w:val="left"/>
        <w:rPr>
          <w:rFonts w:ascii="ＭＳ 明朝" w:eastAsia="ＭＳ 明朝" w:hAnsi="ＭＳ 明朝"/>
          <w:sz w:val="24"/>
        </w:rPr>
      </w:pPr>
    </w:p>
    <w:p w14:paraId="7F1D09C6" w14:textId="77777777" w:rsidR="00564BB1" w:rsidRPr="003B64EB" w:rsidRDefault="00564BB1" w:rsidP="003F7E76">
      <w:pPr>
        <w:snapToGrid w:val="0"/>
        <w:jc w:val="left"/>
        <w:rPr>
          <w:rFonts w:ascii="ＭＳ 明朝" w:eastAsia="ＭＳ 明朝" w:hAnsi="ＭＳ 明朝"/>
          <w:sz w:val="24"/>
          <w:u w:val="single"/>
        </w:rPr>
      </w:pPr>
      <w:r w:rsidRPr="003B64EB">
        <w:rPr>
          <w:rFonts w:ascii="ＭＳ 明朝" w:eastAsia="ＭＳ 明朝" w:hAnsi="ＭＳ 明朝" w:hint="eastAsia"/>
          <w:sz w:val="24"/>
        </w:rPr>
        <w:t>・所有者が複数名の共有の場合には、全ての共有者の同意書が必要です。</w:t>
      </w:r>
    </w:p>
    <w:p w14:paraId="180CF0E9" w14:textId="77777777" w:rsidR="00564BB1" w:rsidRPr="003B64EB" w:rsidRDefault="00564BB1" w:rsidP="003F7E76">
      <w:pPr>
        <w:snapToGrid w:val="0"/>
        <w:jc w:val="left"/>
        <w:rPr>
          <w:rFonts w:ascii="ＭＳ 明朝" w:eastAsia="ＭＳ 明朝" w:hAnsi="ＭＳ 明朝"/>
          <w:sz w:val="24"/>
          <w:u w:val="single"/>
        </w:rPr>
      </w:pPr>
      <w:r w:rsidRPr="003B64EB">
        <w:rPr>
          <w:rFonts w:ascii="ＭＳ 明朝" w:eastAsia="ＭＳ 明朝" w:hAnsi="ＭＳ 明朝" w:hint="eastAsia"/>
          <w:sz w:val="24"/>
        </w:rPr>
        <w:t>・必ず所有者本人が自署してください。</w:t>
      </w:r>
    </w:p>
    <w:p w14:paraId="18439005" w14:textId="5C568135" w:rsidR="00363FA4" w:rsidRPr="003B64EB" w:rsidRDefault="00363FA4" w:rsidP="003F7E76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p w14:paraId="7DA7AE75" w14:textId="7E2B0CBE" w:rsidR="003F7E76" w:rsidRPr="003B64EB" w:rsidRDefault="003F7E76" w:rsidP="003F7E76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p w14:paraId="5494C87D" w14:textId="6ADC50BA" w:rsidR="003F7E76" w:rsidRPr="003B64EB" w:rsidRDefault="003F7E76" w:rsidP="003F7E76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p w14:paraId="2111F04D" w14:textId="483C6FD9" w:rsidR="003F7E76" w:rsidRPr="003B64EB" w:rsidRDefault="003F7E76" w:rsidP="003F7E76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p w14:paraId="519BA24F" w14:textId="2FA85C7E" w:rsidR="003F7E76" w:rsidRPr="003B64EB" w:rsidRDefault="003F7E76" w:rsidP="003F7E76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p w14:paraId="68F11135" w14:textId="77777777" w:rsidR="00F231A7" w:rsidRPr="003B64EB" w:rsidRDefault="00F231A7" w:rsidP="003F7E76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p w14:paraId="78303D55" w14:textId="6DADDA64" w:rsidR="003F7E76" w:rsidRPr="003B64EB" w:rsidRDefault="003F7E76" w:rsidP="003F7E76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p w14:paraId="41A0198D" w14:textId="36010D5D" w:rsidR="003F7E76" w:rsidRPr="003B64EB" w:rsidRDefault="003F7E76" w:rsidP="003F7E76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p w14:paraId="616A8C23" w14:textId="4F8F155F" w:rsidR="003F7E76" w:rsidRPr="003B64EB" w:rsidRDefault="003F7E76" w:rsidP="003F7E76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p w14:paraId="3F33C49D" w14:textId="400A927A" w:rsidR="003F7E76" w:rsidRPr="003B64EB" w:rsidRDefault="003F7E76" w:rsidP="003F7E76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p w14:paraId="70A22B2F" w14:textId="185F9440" w:rsidR="003F7E76" w:rsidRPr="003B64EB" w:rsidRDefault="003F7E76" w:rsidP="003F7E76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p w14:paraId="25C71D90" w14:textId="62C5EDA2" w:rsidR="003F7E76" w:rsidRPr="003B64EB" w:rsidRDefault="003F7E76" w:rsidP="003F7E76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p w14:paraId="5E3A5543" w14:textId="7EE5DD61" w:rsidR="003F7E76" w:rsidRPr="003B64EB" w:rsidRDefault="003F7E76" w:rsidP="003F7E76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p w14:paraId="536ABD9C" w14:textId="40F8EEC0" w:rsidR="003F7E76" w:rsidRPr="003B64EB" w:rsidRDefault="003F7E76" w:rsidP="003F7E76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p w14:paraId="28EC16DD" w14:textId="0435F155" w:rsidR="003F7E76" w:rsidRPr="003B64EB" w:rsidRDefault="003F7E76" w:rsidP="003F7E76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p w14:paraId="24780393" w14:textId="2B2DF2FF" w:rsidR="003F7E76" w:rsidRPr="003B64EB" w:rsidRDefault="003F7E76" w:rsidP="003F7E76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p w14:paraId="1CCFFD40" w14:textId="72334734" w:rsidR="003F7E76" w:rsidRPr="003B64EB" w:rsidRDefault="003F7E76" w:rsidP="003F7E76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p w14:paraId="343F969E" w14:textId="068207A4" w:rsidR="003F7E76" w:rsidRPr="003B64EB" w:rsidRDefault="003F7E76" w:rsidP="003F7E76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p w14:paraId="456BC2B2" w14:textId="77777777" w:rsidR="003F7E76" w:rsidRPr="003B64EB" w:rsidRDefault="003F7E76" w:rsidP="003F7E76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p w14:paraId="44DA6880" w14:textId="77777777" w:rsidR="003F7E76" w:rsidRPr="003B64EB" w:rsidRDefault="003F7E76" w:rsidP="003F7E76">
      <w:pPr>
        <w:pStyle w:val="a7"/>
        <w:snapToGrid w:val="0"/>
        <w:spacing w:before="57"/>
        <w:ind w:right="8"/>
        <w:jc w:val="both"/>
        <w:rPr>
          <w:rFonts w:ascii="ＭＳ 明朝" w:eastAsia="ＭＳ 明朝" w:hAnsi="ＭＳ 明朝"/>
          <w:sz w:val="24"/>
          <w:szCs w:val="24"/>
        </w:rPr>
      </w:pPr>
    </w:p>
    <w:sectPr w:rsidR="003F7E76" w:rsidRPr="003B64EB" w:rsidSect="008737C6">
      <w:pgSz w:w="11906" w:h="16838" w:code="9"/>
      <w:pgMar w:top="1701" w:right="1191" w:bottom="1701" w:left="1191" w:header="851" w:footer="992" w:gutter="0"/>
      <w:cols w:space="720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5155A" w14:textId="77777777" w:rsidR="009F5FFF" w:rsidRDefault="006E61DB">
      <w:r>
        <w:separator/>
      </w:r>
    </w:p>
  </w:endnote>
  <w:endnote w:type="continuationSeparator" w:id="0">
    <w:p w14:paraId="4D276761" w14:textId="77777777" w:rsidR="009F5FFF" w:rsidRDefault="006E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6B751" w14:textId="77777777" w:rsidR="009F5FFF" w:rsidRDefault="006E61DB">
      <w:r>
        <w:separator/>
      </w:r>
    </w:p>
  </w:footnote>
  <w:footnote w:type="continuationSeparator" w:id="0">
    <w:p w14:paraId="57C26FE6" w14:textId="77777777" w:rsidR="009F5FFF" w:rsidRDefault="006E6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3BC4"/>
    <w:multiLevelType w:val="hybridMultilevel"/>
    <w:tmpl w:val="E38646F8"/>
    <w:lvl w:ilvl="0" w:tplc="95BA9E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4D0FA9"/>
    <w:multiLevelType w:val="hybridMultilevel"/>
    <w:tmpl w:val="C046C782"/>
    <w:lvl w:ilvl="0" w:tplc="2BB29B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F327EB"/>
    <w:multiLevelType w:val="hybridMultilevel"/>
    <w:tmpl w:val="11460720"/>
    <w:lvl w:ilvl="0" w:tplc="A4C0E1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1"/>
  <w:drawingGridHorizontalSpacing w:val="210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A4"/>
    <w:rsid w:val="0000413F"/>
    <w:rsid w:val="00023D55"/>
    <w:rsid w:val="000623A3"/>
    <w:rsid w:val="0009174A"/>
    <w:rsid w:val="001A106A"/>
    <w:rsid w:val="001C6159"/>
    <w:rsid w:val="00206166"/>
    <w:rsid w:val="00246401"/>
    <w:rsid w:val="00247607"/>
    <w:rsid w:val="00263B56"/>
    <w:rsid w:val="002757D9"/>
    <w:rsid w:val="002E6246"/>
    <w:rsid w:val="00363FA4"/>
    <w:rsid w:val="003B64EB"/>
    <w:rsid w:val="003D6AA6"/>
    <w:rsid w:val="003F7E76"/>
    <w:rsid w:val="004710BC"/>
    <w:rsid w:val="004767E6"/>
    <w:rsid w:val="00484EA8"/>
    <w:rsid w:val="004B5988"/>
    <w:rsid w:val="004D79A5"/>
    <w:rsid w:val="004F0F40"/>
    <w:rsid w:val="00542A21"/>
    <w:rsid w:val="00564BB1"/>
    <w:rsid w:val="0059111F"/>
    <w:rsid w:val="00591BC7"/>
    <w:rsid w:val="005A14F4"/>
    <w:rsid w:val="005B19FB"/>
    <w:rsid w:val="00600BA0"/>
    <w:rsid w:val="00621AA1"/>
    <w:rsid w:val="00664EC0"/>
    <w:rsid w:val="006D0AEB"/>
    <w:rsid w:val="006E61DB"/>
    <w:rsid w:val="00793EA4"/>
    <w:rsid w:val="008112FA"/>
    <w:rsid w:val="00830818"/>
    <w:rsid w:val="008737C6"/>
    <w:rsid w:val="008858AE"/>
    <w:rsid w:val="008B45FC"/>
    <w:rsid w:val="00966D00"/>
    <w:rsid w:val="0099596E"/>
    <w:rsid w:val="009F5FFF"/>
    <w:rsid w:val="00A120DC"/>
    <w:rsid w:val="00A2180A"/>
    <w:rsid w:val="00A32800"/>
    <w:rsid w:val="00A33A59"/>
    <w:rsid w:val="00A44E56"/>
    <w:rsid w:val="00A56AF8"/>
    <w:rsid w:val="00A90142"/>
    <w:rsid w:val="00B34D29"/>
    <w:rsid w:val="00B4083F"/>
    <w:rsid w:val="00B64A2F"/>
    <w:rsid w:val="00BB4AAD"/>
    <w:rsid w:val="00C10361"/>
    <w:rsid w:val="00C421C4"/>
    <w:rsid w:val="00C62A26"/>
    <w:rsid w:val="00CA03A7"/>
    <w:rsid w:val="00D15088"/>
    <w:rsid w:val="00D55529"/>
    <w:rsid w:val="00DE5D03"/>
    <w:rsid w:val="00E11425"/>
    <w:rsid w:val="00E36638"/>
    <w:rsid w:val="00E37874"/>
    <w:rsid w:val="00EC1DA0"/>
    <w:rsid w:val="00EC2AED"/>
    <w:rsid w:val="00F231A7"/>
    <w:rsid w:val="00FB2A71"/>
    <w:rsid w:val="00FE6E28"/>
    <w:rsid w:val="00FF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30041"/>
  <w15:chartTrackingRefBased/>
  <w15:docId w15:val="{2939AB2D-A525-4C93-B5A8-BC44F288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メイリオ" w:eastAsia="メイリオ" w:hAnsi="メイリオ"/>
      <w:color w:val="000000"/>
      <w:kern w:val="21"/>
      <w:sz w:val="24"/>
    </w:rPr>
  </w:style>
  <w:style w:type="paragraph" w:styleId="a5">
    <w:name w:val="Note Heading"/>
    <w:basedOn w:val="a"/>
    <w:next w:val="a"/>
    <w:link w:val="a6"/>
    <w:uiPriority w:val="99"/>
    <w:qFormat/>
    <w:pPr>
      <w:jc w:val="center"/>
    </w:pPr>
    <w:rPr>
      <w:rFonts w:ascii="メイリオ" w:eastAsia="メイリオ" w:hAnsi="メイリオ"/>
      <w:sz w:val="24"/>
    </w:rPr>
  </w:style>
  <w:style w:type="character" w:customStyle="1" w:styleId="a6">
    <w:name w:val="記 (文字)"/>
    <w:basedOn w:val="a0"/>
    <w:link w:val="a5"/>
    <w:uiPriority w:val="99"/>
    <w:qFormat/>
    <w:rPr>
      <w:rFonts w:ascii="メイリオ" w:eastAsia="メイリオ" w:hAnsi="メイリオ"/>
      <w:sz w:val="24"/>
    </w:rPr>
  </w:style>
  <w:style w:type="paragraph" w:styleId="a7">
    <w:name w:val="Body Text"/>
    <w:basedOn w:val="a"/>
    <w:link w:val="a8"/>
    <w:qFormat/>
    <w:pPr>
      <w:autoSpaceDE w:val="0"/>
      <w:autoSpaceDN w:val="0"/>
      <w:jc w:val="left"/>
    </w:pPr>
    <w:rPr>
      <w:rFonts w:ascii="SimSun" w:eastAsia="SimSun" w:hAnsi="SimSun"/>
      <w:kern w:val="0"/>
      <w:sz w:val="22"/>
    </w:rPr>
  </w:style>
  <w:style w:type="character" w:customStyle="1" w:styleId="a8">
    <w:name w:val="本文 (文字)"/>
    <w:basedOn w:val="a0"/>
    <w:link w:val="a7"/>
    <w:qFormat/>
    <w:rPr>
      <w:rFonts w:ascii="SimSun" w:eastAsia="SimSun" w:hAnsi="SimSun"/>
      <w:kern w:val="0"/>
      <w:sz w:val="22"/>
    </w:rPr>
  </w:style>
  <w:style w:type="paragraph" w:customStyle="1" w:styleId="TableParagraph">
    <w:name w:val="Table Paragraph"/>
    <w:basedOn w:val="a"/>
    <w:qFormat/>
    <w:pPr>
      <w:autoSpaceDE w:val="0"/>
      <w:autoSpaceDN w:val="0"/>
      <w:jc w:val="left"/>
    </w:pPr>
    <w:rPr>
      <w:rFonts w:ascii="SimSun" w:eastAsia="SimSun" w:hAnsi="SimSun"/>
      <w:kern w:val="0"/>
      <w:sz w:val="22"/>
    </w:r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2757D9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757D9"/>
    <w:rPr>
      <w:rFonts w:ascii="ＭＳ 明朝" w:eastAsia="ＭＳ 明朝" w:hAnsi="ＭＳ 明朝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4D79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0CF4-048B-4DE8-9F25-7286A0423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肥土　英夫</dc:creator>
  <cp:lastModifiedBy>松伏町役場</cp:lastModifiedBy>
  <cp:revision>87</cp:revision>
  <cp:lastPrinted>2025-02-28T02:56:00Z</cp:lastPrinted>
  <dcterms:created xsi:type="dcterms:W3CDTF">2023-03-08T05:23:00Z</dcterms:created>
  <dcterms:modified xsi:type="dcterms:W3CDTF">2025-02-28T07:50:00Z</dcterms:modified>
</cp:coreProperties>
</file>